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4B3" w:rsidRDefault="00AE04B3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Tisztelt Szülők!</w:t>
      </w:r>
    </w:p>
    <w:p w:rsidR="00B22579" w:rsidRDefault="00B22579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tankönyvellátás zavartalan lebonyolítása érdekében a megrendelőlapot figyelmesen töltsék ki, utólagos módosításra már ne kerüljön sor. </w:t>
      </w:r>
    </w:p>
    <w:p w:rsidR="00B22579" w:rsidRDefault="00B22579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Az „</w:t>
      </w:r>
      <w:proofErr w:type="gramStart"/>
      <w:r>
        <w:rPr>
          <w:rFonts w:ascii="Arial" w:hAnsi="Arial" w:cs="Arial"/>
          <w:b/>
          <w:sz w:val="20"/>
          <w:szCs w:val="20"/>
        </w:rPr>
        <w:t>A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”  oszlopba a támogatásra </w:t>
      </w:r>
      <w:r w:rsidRPr="00897196">
        <w:rPr>
          <w:rFonts w:ascii="Arial" w:hAnsi="Arial" w:cs="Arial"/>
          <w:b/>
          <w:i/>
          <w:sz w:val="20"/>
          <w:szCs w:val="20"/>
          <w:u w:val="thick"/>
        </w:rPr>
        <w:t>nem</w:t>
      </w:r>
      <w:r w:rsidRPr="00897196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jogosult tanulók jelöljék be a megrendelni kívánt könyveket. </w:t>
      </w:r>
    </w:p>
    <w:p w:rsidR="00B22579" w:rsidRDefault="00B22579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„B” oszlopban a támogatásra jogosult tanulók könyveit kell megjelölni. Ők</w:t>
      </w:r>
      <w:r w:rsidR="00EC7BFC">
        <w:rPr>
          <w:rFonts w:ascii="Arial" w:hAnsi="Arial" w:cs="Arial"/>
          <w:b/>
          <w:sz w:val="20"/>
          <w:szCs w:val="20"/>
        </w:rPr>
        <w:t xml:space="preserve"> a nyelvkönyvek és a munkafüzetek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C7BFC">
        <w:rPr>
          <w:rFonts w:ascii="Arial" w:hAnsi="Arial" w:cs="Arial"/>
          <w:b/>
          <w:sz w:val="20"/>
          <w:szCs w:val="20"/>
        </w:rPr>
        <w:t xml:space="preserve">kivételével </w:t>
      </w:r>
      <w:r>
        <w:rPr>
          <w:rFonts w:ascii="Arial" w:hAnsi="Arial" w:cs="Arial"/>
          <w:b/>
          <w:sz w:val="20"/>
          <w:szCs w:val="20"/>
        </w:rPr>
        <w:t>kölcsönbe kapják a könyveket, amelye</w:t>
      </w:r>
      <w:r w:rsidR="00EC7BFC">
        <w:rPr>
          <w:rFonts w:ascii="Arial" w:hAnsi="Arial" w:cs="Arial"/>
          <w:b/>
          <w:sz w:val="20"/>
          <w:szCs w:val="20"/>
        </w:rPr>
        <w:t>ke</w:t>
      </w:r>
      <w:r>
        <w:rPr>
          <w:rFonts w:ascii="Arial" w:hAnsi="Arial" w:cs="Arial"/>
          <w:b/>
          <w:sz w:val="20"/>
          <w:szCs w:val="20"/>
        </w:rPr>
        <w:t>t az iskolai tankönyvellátás rendje szerint kell megőrizni és majd az iskolának visszaadni. Aki a támogatás ellenére akár az összes, akár csak néhány könyvet véglegesen, vagyis saját pénzből szeretn</w:t>
      </w:r>
      <w:r w:rsidR="00EC7BFC">
        <w:rPr>
          <w:rFonts w:ascii="Arial" w:hAnsi="Arial" w:cs="Arial"/>
          <w:b/>
          <w:sz w:val="20"/>
          <w:szCs w:val="20"/>
        </w:rPr>
        <w:t>é</w:t>
      </w:r>
      <w:r>
        <w:rPr>
          <w:rFonts w:ascii="Arial" w:hAnsi="Arial" w:cs="Arial"/>
          <w:b/>
          <w:sz w:val="20"/>
          <w:szCs w:val="20"/>
        </w:rPr>
        <w:t xml:space="preserve"> megvásárolni, ezt az iskolai rendeléstől függetlenül a Könyvtárellátó honlapján</w:t>
      </w:r>
      <w:r w:rsidR="00EC7BFC">
        <w:rPr>
          <w:rFonts w:ascii="Arial" w:hAnsi="Arial" w:cs="Arial"/>
          <w:b/>
          <w:sz w:val="20"/>
          <w:szCs w:val="20"/>
        </w:rPr>
        <w:t xml:space="preserve"> (webshop.kello.hu</w:t>
      </w:r>
      <w:proofErr w:type="gramStart"/>
      <w:r w:rsidR="00EC7BFC">
        <w:rPr>
          <w:rFonts w:ascii="Arial" w:hAnsi="Arial" w:cs="Arial"/>
          <w:b/>
          <w:sz w:val="20"/>
          <w:szCs w:val="20"/>
        </w:rPr>
        <w:t xml:space="preserve">) </w:t>
      </w:r>
      <w:r>
        <w:rPr>
          <w:rFonts w:ascii="Arial" w:hAnsi="Arial" w:cs="Arial"/>
          <w:b/>
          <w:sz w:val="20"/>
          <w:szCs w:val="20"/>
        </w:rPr>
        <w:t xml:space="preserve"> teheti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meg, a megrendelőlapon ne jelölj</w:t>
      </w:r>
      <w:r w:rsidR="00EC7BFC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 be ezeket. </w:t>
      </w:r>
    </w:p>
    <w:p w:rsidR="00B22579" w:rsidRDefault="00B22579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</w:p>
    <w:p w:rsidR="00B22579" w:rsidRPr="0046727A" w:rsidRDefault="00B22579" w:rsidP="00B22579">
      <w:pPr>
        <w:pStyle w:val="lfej"/>
        <w:tabs>
          <w:tab w:val="center" w:leader="dot" w:pos="4536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Tanuló neve:</w:t>
      </w:r>
      <w:r>
        <w:rPr>
          <w:rFonts w:ascii="Arial" w:hAnsi="Arial" w:cs="Arial"/>
          <w:b/>
          <w:sz w:val="20"/>
          <w:szCs w:val="20"/>
        </w:rPr>
        <w:tab/>
        <w:t>.</w:t>
      </w:r>
      <w:proofErr w:type="gramStart"/>
      <w:r>
        <w:rPr>
          <w:rFonts w:ascii="Arial" w:hAnsi="Arial" w:cs="Arial"/>
          <w:b/>
          <w:sz w:val="20"/>
          <w:szCs w:val="20"/>
        </w:rPr>
        <w:t>……..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         </w:t>
      </w:r>
    </w:p>
    <w:p w:rsidR="00B95888" w:rsidRDefault="00B95888" w:rsidP="00B95888"/>
    <w:tbl>
      <w:tblPr>
        <w:tblW w:w="11240" w:type="dxa"/>
        <w:tblInd w:w="-1082" w:type="dxa"/>
        <w:tblCellMar>
          <w:left w:w="70" w:type="dxa"/>
          <w:right w:w="70" w:type="dxa"/>
        </w:tblCellMar>
        <w:tblLook w:val="04A0"/>
      </w:tblPr>
      <w:tblGrid>
        <w:gridCol w:w="1861"/>
        <w:gridCol w:w="1276"/>
        <w:gridCol w:w="5063"/>
        <w:gridCol w:w="820"/>
        <w:gridCol w:w="840"/>
        <w:gridCol w:w="1380"/>
      </w:tblGrid>
      <w:tr w:rsidR="00990410" w:rsidRPr="00990410" w:rsidTr="003D3343">
        <w:trPr>
          <w:trHeight w:val="315"/>
        </w:trPr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12.C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990410" w:rsidRPr="00990410" w:rsidRDefault="00990410" w:rsidP="00990410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990410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5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990410" w:rsidRPr="00990410" w:rsidRDefault="00990410" w:rsidP="00990410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990410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990410" w:rsidRPr="00990410" w:rsidRDefault="00990410" w:rsidP="00990410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990410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990410" w:rsidRPr="00990410" w:rsidRDefault="00990410" w:rsidP="00990410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990410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990410" w:rsidRPr="00990410" w:rsidRDefault="00990410" w:rsidP="00990410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990410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990410" w:rsidRPr="00990410" w:rsidTr="003D3343">
        <w:trPr>
          <w:trHeight w:val="330"/>
        </w:trPr>
        <w:tc>
          <w:tcPr>
            <w:tcW w:w="1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OSZTÁLYFŐNÖK: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990410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Alföldiné</w:t>
            </w:r>
            <w:proofErr w:type="spellEnd"/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Balázs Bernadett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990410">
              <w:rPr>
                <w:rFonts w:eastAsia="Times New Roman" w:cs="Calibri"/>
                <w:b/>
                <w:bCs/>
                <w:color w:val="000000"/>
                <w:lang w:eastAsia="hu-HU"/>
              </w:rPr>
              <w:t>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990410">
              <w:rPr>
                <w:rFonts w:eastAsia="Times New Roman" w:cs="Calibri"/>
                <w:b/>
                <w:bCs/>
                <w:color w:val="000000"/>
                <w:lang w:eastAsia="hu-HU"/>
              </w:rPr>
              <w:t>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990410">
              <w:rPr>
                <w:rFonts w:eastAsia="Times New Roman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990410" w:rsidRPr="00990410" w:rsidTr="003D3343">
        <w:trPr>
          <w:trHeight w:val="315"/>
        </w:trPr>
        <w:tc>
          <w:tcPr>
            <w:tcW w:w="1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Kód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Szerző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Cím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90410" w:rsidRPr="00990410" w:rsidTr="003D3343">
        <w:trPr>
          <w:trHeight w:val="315"/>
        </w:trPr>
        <w:tc>
          <w:tcPr>
            <w:tcW w:w="1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F002B6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16420/I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F002B6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Pethőné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F002B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Irodalom 12</w:t>
            </w:r>
            <w:r w:rsidR="00F002B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 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90410" w:rsidRPr="00990410" w:rsidTr="003D3343">
        <w:trPr>
          <w:trHeight w:val="315"/>
        </w:trPr>
        <w:tc>
          <w:tcPr>
            <w:tcW w:w="1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F002B6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16420/II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F002B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Irodalom 12.</w:t>
            </w:r>
            <w:r w:rsidR="00F002B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II.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90410" w:rsidRPr="00990410" w:rsidTr="003D3343">
        <w:trPr>
          <w:trHeight w:val="315"/>
        </w:trPr>
        <w:tc>
          <w:tcPr>
            <w:tcW w:w="1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01231/2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Antalné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Magyar nyelv és </w:t>
            </w:r>
            <w:proofErr w:type="spellStart"/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komm</w:t>
            </w:r>
            <w:proofErr w:type="spellEnd"/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. 12.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90410" w:rsidRPr="00990410" w:rsidTr="003D3343">
        <w:trPr>
          <w:trHeight w:val="315"/>
        </w:trPr>
        <w:tc>
          <w:tcPr>
            <w:tcW w:w="1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01231/M/1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Magyar nyelv és </w:t>
            </w:r>
            <w:proofErr w:type="spellStart"/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komm</w:t>
            </w:r>
            <w:proofErr w:type="spellEnd"/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 12. mf.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90410" w:rsidRPr="00990410" w:rsidTr="003D3343">
        <w:trPr>
          <w:trHeight w:val="315"/>
        </w:trPr>
        <w:tc>
          <w:tcPr>
            <w:tcW w:w="1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81509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Szövegértés és fogalomhasználat 12.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90410" w:rsidRPr="00990410" w:rsidTr="003D3343">
        <w:trPr>
          <w:trHeight w:val="31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410" w:rsidRPr="00990410" w:rsidRDefault="00F002B6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PD 056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F002B6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Kovács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F002B6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Történelem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tk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 12. osztálynak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90410" w:rsidRPr="00990410" w:rsidTr="003D3343">
        <w:trPr>
          <w:trHeight w:val="315"/>
        </w:trPr>
        <w:tc>
          <w:tcPr>
            <w:tcW w:w="1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F002B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Sokszínű Matematika 12</w:t>
            </w:r>
            <w:proofErr w:type="gramStart"/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</w:t>
            </w:r>
            <w:r w:rsidR="00F002B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Csak</w:t>
            </w:r>
            <w:proofErr w:type="gramEnd"/>
            <w:r w:rsidR="00F002B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alapórára kell.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90410" w:rsidRPr="00990410" w:rsidTr="003D3343">
        <w:trPr>
          <w:trHeight w:val="315"/>
        </w:trPr>
        <w:tc>
          <w:tcPr>
            <w:tcW w:w="1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MX 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Biológia 12.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90410" w:rsidRPr="00990410" w:rsidTr="003D3343">
        <w:trPr>
          <w:trHeight w:val="315"/>
        </w:trPr>
        <w:tc>
          <w:tcPr>
            <w:tcW w:w="1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IT 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Liturgia és alapvető hittan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90410" w:rsidRPr="00990410" w:rsidTr="003D3343">
        <w:trPr>
          <w:trHeight w:val="315"/>
        </w:trPr>
        <w:tc>
          <w:tcPr>
            <w:tcW w:w="1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F002B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13419/</w:t>
            </w:r>
            <w:r w:rsidR="00F002B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Latin IV.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F002B6" w:rsidRPr="00990410" w:rsidTr="003D3343">
        <w:trPr>
          <w:trHeight w:val="315"/>
        </w:trPr>
        <w:tc>
          <w:tcPr>
            <w:tcW w:w="1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2B6" w:rsidRPr="00990410" w:rsidRDefault="00F002B6" w:rsidP="00F002B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LX-0050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2B6" w:rsidRPr="00990410" w:rsidRDefault="00F002B6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2B6" w:rsidRPr="00990410" w:rsidRDefault="00F002B6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Neu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1000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Fragen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, 1000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Antworten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CD-vel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2B6" w:rsidRPr="00990410" w:rsidRDefault="00F002B6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2B6" w:rsidRPr="00990410" w:rsidRDefault="00F002B6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2B6" w:rsidRPr="00990410" w:rsidRDefault="00F002B6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F002B6" w:rsidRPr="00990410" w:rsidTr="003D3343">
        <w:trPr>
          <w:trHeight w:val="315"/>
        </w:trPr>
        <w:tc>
          <w:tcPr>
            <w:tcW w:w="1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2B6" w:rsidRPr="00990410" w:rsidRDefault="00F002B6" w:rsidP="00F002B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56456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2B6" w:rsidRPr="00990410" w:rsidRDefault="00F002B6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2B6" w:rsidRPr="00990410" w:rsidRDefault="00F002B6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Német nyelvtani gyakorlatok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2B6" w:rsidRPr="00990410" w:rsidRDefault="00F002B6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2B6" w:rsidRPr="00990410" w:rsidRDefault="00F002B6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02B6" w:rsidRPr="00990410" w:rsidRDefault="00F002B6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990410" w:rsidRPr="00990410" w:rsidTr="003D3343">
        <w:trPr>
          <w:trHeight w:val="315"/>
        </w:trPr>
        <w:tc>
          <w:tcPr>
            <w:tcW w:w="1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56468/1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Angol feladatsorok </w:t>
            </w:r>
            <w:proofErr w:type="spellStart"/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Ksz</w:t>
            </w:r>
            <w:proofErr w:type="spellEnd"/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616F0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  <w:r w:rsidR="00616F0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Jancsóné Sz. I.</w:t>
            </w:r>
          </w:p>
        </w:tc>
      </w:tr>
      <w:tr w:rsidR="00990410" w:rsidRPr="00990410" w:rsidTr="003D3343">
        <w:trPr>
          <w:trHeight w:val="315"/>
        </w:trPr>
        <w:tc>
          <w:tcPr>
            <w:tcW w:w="1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56480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990410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Angol szóbeli gyakorlatok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616F0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  <w:r w:rsidR="00616F0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Jancsóné Sz. I.</w:t>
            </w:r>
          </w:p>
        </w:tc>
      </w:tr>
      <w:tr w:rsidR="007A14D6" w:rsidRPr="00990410" w:rsidTr="003D3343">
        <w:trPr>
          <w:trHeight w:val="315"/>
        </w:trPr>
        <w:tc>
          <w:tcPr>
            <w:tcW w:w="1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A14D6" w:rsidRPr="00990410" w:rsidRDefault="007A14D6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NT-13498/NAT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A14D6" w:rsidRPr="00990410" w:rsidRDefault="007A14D6" w:rsidP="00990410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A14D6" w:rsidRPr="00990410" w:rsidRDefault="007A14D6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France-Euro-Express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tk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A14D6" w:rsidRPr="00990410" w:rsidRDefault="007A14D6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A14D6" w:rsidRPr="00990410" w:rsidRDefault="007A14D6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A14D6" w:rsidRPr="00990410" w:rsidRDefault="007A14D6" w:rsidP="00616F0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990410" w:rsidRPr="00990410" w:rsidTr="003D3343">
        <w:trPr>
          <w:trHeight w:val="315"/>
        </w:trPr>
        <w:tc>
          <w:tcPr>
            <w:tcW w:w="1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7A14D6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  <w:r w:rsidR="007A14D6" w:rsidRPr="007A14D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NT-13498/M/NAT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990410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990410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  <w:proofErr w:type="spellStart"/>
            <w:r w:rsidR="007A14D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France-Euro-Express</w:t>
            </w:r>
            <w:proofErr w:type="spellEnd"/>
            <w:r w:rsidR="007A14D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4 mf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90410" w:rsidRPr="00990410" w:rsidTr="00990410">
        <w:trPr>
          <w:trHeight w:val="330"/>
        </w:trPr>
        <w:tc>
          <w:tcPr>
            <w:tcW w:w="98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                                      Fakultációk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990410" w:rsidRPr="00990410" w:rsidTr="003D3343">
        <w:trPr>
          <w:trHeight w:val="315"/>
        </w:trPr>
        <w:tc>
          <w:tcPr>
            <w:tcW w:w="1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F002B6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EK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Traveller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F002B6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EK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Traveller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Level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B2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Workbook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90410" w:rsidRPr="00990410" w:rsidTr="003D3343">
        <w:trPr>
          <w:trHeight w:val="315"/>
        </w:trPr>
        <w:tc>
          <w:tcPr>
            <w:tcW w:w="1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90410" w:rsidRPr="00990410" w:rsidTr="003D3343">
        <w:trPr>
          <w:trHeight w:val="315"/>
        </w:trPr>
        <w:tc>
          <w:tcPr>
            <w:tcW w:w="1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90410" w:rsidRPr="00990410" w:rsidRDefault="00990410" w:rsidP="0099041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90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:rsidR="00B95888" w:rsidRDefault="00B95888"/>
    <w:p w:rsidR="00B95888" w:rsidRDefault="00B95888"/>
    <w:p w:rsidR="00B95888" w:rsidRPr="005637AE" w:rsidRDefault="00B95888" w:rsidP="00B95888">
      <w:pPr>
        <w:rPr>
          <w:b/>
        </w:rPr>
      </w:pPr>
      <w:r w:rsidRPr="005637AE">
        <w:rPr>
          <w:b/>
        </w:rPr>
        <w:t>Dátum</w:t>
      </w:r>
      <w:proofErr w:type="gramStart"/>
      <w:r w:rsidRPr="005637AE">
        <w:rPr>
          <w:b/>
        </w:rPr>
        <w:t>: …</w:t>
      </w:r>
      <w:proofErr w:type="gramEnd"/>
      <w:r w:rsidRPr="005637AE">
        <w:rPr>
          <w:b/>
        </w:rPr>
        <w:t>…………………………………………………………………….</w:t>
      </w:r>
    </w:p>
    <w:p w:rsidR="00B95888" w:rsidRPr="005637AE" w:rsidRDefault="00B95888" w:rsidP="00B95888">
      <w:pPr>
        <w:rPr>
          <w:b/>
        </w:rPr>
      </w:pPr>
    </w:p>
    <w:p w:rsidR="00B95888" w:rsidRPr="005637AE" w:rsidRDefault="00B95888" w:rsidP="00B95888">
      <w:pPr>
        <w:rPr>
          <w:b/>
        </w:rPr>
      </w:pPr>
      <w:r w:rsidRPr="005637AE">
        <w:rPr>
          <w:b/>
        </w:rPr>
        <w:t>Szülő aláírása</w:t>
      </w:r>
      <w:proofErr w:type="gramStart"/>
      <w:r w:rsidRPr="005637AE">
        <w:rPr>
          <w:b/>
        </w:rPr>
        <w:t>: …</w:t>
      </w:r>
      <w:proofErr w:type="gramEnd"/>
      <w:r w:rsidRPr="005637AE">
        <w:rPr>
          <w:b/>
        </w:rPr>
        <w:t>…………………………………………………………..</w:t>
      </w:r>
    </w:p>
    <w:p w:rsidR="00B95888" w:rsidRDefault="00B95888"/>
    <w:sectPr w:rsidR="00B95888" w:rsidSect="002F5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5888"/>
    <w:rsid w:val="0001521B"/>
    <w:rsid w:val="000A38FA"/>
    <w:rsid w:val="002721F5"/>
    <w:rsid w:val="002D2C5F"/>
    <w:rsid w:val="002F5B64"/>
    <w:rsid w:val="00364CCB"/>
    <w:rsid w:val="003D3343"/>
    <w:rsid w:val="0040191A"/>
    <w:rsid w:val="00544E3C"/>
    <w:rsid w:val="00547C58"/>
    <w:rsid w:val="005B2292"/>
    <w:rsid w:val="00616F05"/>
    <w:rsid w:val="007A14D6"/>
    <w:rsid w:val="008450E2"/>
    <w:rsid w:val="00911A2D"/>
    <w:rsid w:val="0096701E"/>
    <w:rsid w:val="009713D5"/>
    <w:rsid w:val="00990410"/>
    <w:rsid w:val="00A46FA1"/>
    <w:rsid w:val="00A7553F"/>
    <w:rsid w:val="00AE04B3"/>
    <w:rsid w:val="00B22579"/>
    <w:rsid w:val="00B95888"/>
    <w:rsid w:val="00BD430B"/>
    <w:rsid w:val="00BE2213"/>
    <w:rsid w:val="00D56123"/>
    <w:rsid w:val="00E57A14"/>
    <w:rsid w:val="00EC7BFC"/>
    <w:rsid w:val="00EE78F4"/>
    <w:rsid w:val="00F002B6"/>
    <w:rsid w:val="00F006B5"/>
    <w:rsid w:val="00F17554"/>
    <w:rsid w:val="00F77DC6"/>
    <w:rsid w:val="00F95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HAns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5888"/>
  </w:style>
  <w:style w:type="paragraph" w:styleId="Cmsor1">
    <w:name w:val="heading 1"/>
    <w:basedOn w:val="Norml"/>
    <w:link w:val="Cmsor1Char"/>
    <w:uiPriority w:val="9"/>
    <w:qFormat/>
    <w:rsid w:val="00BE221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E2213"/>
  </w:style>
  <w:style w:type="character" w:customStyle="1" w:styleId="Cmsor1Char">
    <w:name w:val="Címsor 1 Char"/>
    <w:basedOn w:val="Bekezdsalapbettpusa"/>
    <w:link w:val="Cmsor1"/>
    <w:uiPriority w:val="9"/>
    <w:rsid w:val="00BE221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fej">
    <w:name w:val="header"/>
    <w:basedOn w:val="Norml"/>
    <w:link w:val="lfejChar"/>
    <w:rsid w:val="00B95888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hu-HU"/>
    </w:rPr>
  </w:style>
  <w:style w:type="character" w:customStyle="1" w:styleId="lfejChar">
    <w:name w:val="Élőfej Char"/>
    <w:basedOn w:val="Bekezdsalapbettpusa"/>
    <w:link w:val="lfej"/>
    <w:rsid w:val="00B95888"/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5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Galambos</dc:creator>
  <cp:lastModifiedBy>Galambos</cp:lastModifiedBy>
  <cp:revision>9</cp:revision>
  <dcterms:created xsi:type="dcterms:W3CDTF">2014-02-16T12:58:00Z</dcterms:created>
  <dcterms:modified xsi:type="dcterms:W3CDTF">2014-04-13T15:52:00Z</dcterms:modified>
</cp:coreProperties>
</file>